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6EB7" w14:textId="5A097BC8" w:rsidR="00041DF2" w:rsidRPr="00AF2E44" w:rsidRDefault="000A714F" w:rsidP="00041DF2">
      <w:r>
        <w:t>MES</w:t>
      </w:r>
      <w:r w:rsidR="00183525">
        <w:t>: _</w:t>
      </w:r>
      <w:r w:rsidR="00041DF2">
        <w:t>____________________________</w:t>
      </w:r>
      <w:r w:rsidR="00041DF2">
        <w:tab/>
      </w:r>
      <w:r w:rsidR="00183525">
        <w:t>ZONA: _</w:t>
      </w:r>
      <w:r w:rsidR="00041DF2">
        <w:t>______________________________________</w:t>
      </w:r>
      <w:r w:rsidR="00183525">
        <w:t xml:space="preserve">_ </w:t>
      </w:r>
      <w:r w:rsidR="00183525">
        <w:tab/>
      </w:r>
      <w:r w:rsidR="00041DF2">
        <w:tab/>
      </w:r>
      <w:r w:rsidR="00183525">
        <w:t>AFORO: _</w:t>
      </w:r>
      <w:r w:rsidR="00041DF2">
        <w:t>_____________________</w:t>
      </w:r>
    </w:p>
    <w:tbl>
      <w:tblPr>
        <w:tblW w:w="1553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808"/>
        <w:gridCol w:w="561"/>
        <w:gridCol w:w="1459"/>
        <w:gridCol w:w="1459"/>
        <w:gridCol w:w="1461"/>
        <w:gridCol w:w="1459"/>
        <w:gridCol w:w="1459"/>
        <w:gridCol w:w="1481"/>
        <w:gridCol w:w="3390"/>
      </w:tblGrid>
      <w:tr w:rsidR="000A714F" w14:paraId="322B4DDC" w14:textId="77777777" w:rsidTr="000A714F">
        <w:trPr>
          <w:trHeight w:val="69"/>
        </w:trPr>
        <w:tc>
          <w:tcPr>
            <w:tcW w:w="2808" w:type="dxa"/>
            <w:vMerge w:val="restart"/>
            <w:vAlign w:val="center"/>
          </w:tcPr>
          <w:p w14:paraId="39D14A01" w14:textId="77777777" w:rsidR="000A714F" w:rsidRPr="008B7BAC" w:rsidRDefault="000A714F" w:rsidP="00FC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7BAC">
              <w:rPr>
                <w:b/>
                <w:bCs/>
                <w:sz w:val="20"/>
                <w:szCs w:val="20"/>
              </w:rPr>
              <w:t>PROCEDIMIENTO</w:t>
            </w:r>
          </w:p>
        </w:tc>
        <w:tc>
          <w:tcPr>
            <w:tcW w:w="561" w:type="dxa"/>
            <w:vMerge w:val="restart"/>
            <w:vAlign w:val="center"/>
          </w:tcPr>
          <w:p w14:paraId="2D10D325" w14:textId="77777777" w:rsidR="000A714F" w:rsidRPr="008B7BAC" w:rsidRDefault="000A714F" w:rsidP="00FC3C4B">
            <w:pPr>
              <w:pStyle w:val="Ttulo1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8B7BAC">
              <w:rPr>
                <w:b w:val="0"/>
                <w:bCs/>
                <w:sz w:val="20"/>
                <w:szCs w:val="20"/>
              </w:rPr>
              <w:t>DÍA</w:t>
            </w:r>
          </w:p>
        </w:tc>
        <w:tc>
          <w:tcPr>
            <w:tcW w:w="8778" w:type="dxa"/>
            <w:gridSpan w:val="6"/>
            <w:vAlign w:val="center"/>
          </w:tcPr>
          <w:p w14:paraId="7980F08E" w14:textId="77777777" w:rsidR="000A714F" w:rsidRPr="008B7BAC" w:rsidRDefault="000A714F" w:rsidP="00FC3C4B">
            <w:pPr>
              <w:pStyle w:val="Ttulo1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8B7BAC">
              <w:rPr>
                <w:b w:val="0"/>
                <w:bCs/>
                <w:sz w:val="20"/>
                <w:szCs w:val="20"/>
              </w:rPr>
              <w:t>FRANJA HORARIA</w:t>
            </w:r>
          </w:p>
        </w:tc>
        <w:tc>
          <w:tcPr>
            <w:tcW w:w="3390" w:type="dxa"/>
            <w:vAlign w:val="center"/>
          </w:tcPr>
          <w:p w14:paraId="629967AD" w14:textId="77777777" w:rsidR="000A714F" w:rsidRPr="008B7BAC" w:rsidRDefault="000A714F" w:rsidP="008B7BAC">
            <w:pPr>
              <w:pStyle w:val="Ttulo1"/>
              <w:spacing w:before="0" w:after="0"/>
              <w:jc w:val="center"/>
              <w:rPr>
                <w:b w:val="0"/>
                <w:bCs/>
                <w:sz w:val="20"/>
                <w:szCs w:val="20"/>
              </w:rPr>
            </w:pPr>
            <w:r w:rsidRPr="008B7BAC">
              <w:rPr>
                <w:b w:val="0"/>
                <w:bCs/>
                <w:sz w:val="20"/>
                <w:szCs w:val="20"/>
              </w:rPr>
              <w:t>SUPERVISIÓN / OBSERVACIONES</w:t>
            </w:r>
          </w:p>
        </w:tc>
      </w:tr>
      <w:tr w:rsidR="000A714F" w14:paraId="5628B271" w14:textId="77777777" w:rsidTr="000A714F">
        <w:trPr>
          <w:trHeight w:val="69"/>
        </w:trPr>
        <w:tc>
          <w:tcPr>
            <w:tcW w:w="2808" w:type="dxa"/>
            <w:vMerge/>
            <w:vAlign w:val="center"/>
          </w:tcPr>
          <w:p w14:paraId="4256CDFC" w14:textId="77777777" w:rsidR="000A714F" w:rsidRDefault="000A714F" w:rsidP="00FC3C4B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1" w:type="dxa"/>
            <w:vMerge/>
            <w:vAlign w:val="center"/>
          </w:tcPr>
          <w:p w14:paraId="172906F4" w14:textId="77777777" w:rsidR="000A714F" w:rsidRDefault="000A714F" w:rsidP="00FC3C4B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59" w:type="dxa"/>
            <w:vAlign w:val="center"/>
          </w:tcPr>
          <w:p w14:paraId="1BFC8048" w14:textId="77777777" w:rsidR="000A714F" w:rsidRDefault="000A714F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59" w:type="dxa"/>
            <w:vAlign w:val="center"/>
          </w:tcPr>
          <w:p w14:paraId="40D20221" w14:textId="77777777" w:rsidR="000A714F" w:rsidRDefault="000A714F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61" w:type="dxa"/>
            <w:vAlign w:val="center"/>
          </w:tcPr>
          <w:p w14:paraId="53A879C3" w14:textId="77777777" w:rsidR="000A714F" w:rsidRDefault="000A714F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59" w:type="dxa"/>
            <w:vAlign w:val="center"/>
          </w:tcPr>
          <w:p w14:paraId="01541C83" w14:textId="77777777" w:rsidR="000A714F" w:rsidRDefault="000A714F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59" w:type="dxa"/>
            <w:vAlign w:val="center"/>
          </w:tcPr>
          <w:p w14:paraId="12D68BEF" w14:textId="77777777" w:rsidR="000A714F" w:rsidRDefault="000A714F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77" w:type="dxa"/>
            <w:vAlign w:val="center"/>
          </w:tcPr>
          <w:p w14:paraId="4BC30819" w14:textId="77777777" w:rsidR="000A714F" w:rsidRDefault="000A714F" w:rsidP="00FC3C4B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90" w:type="dxa"/>
            <w:vAlign w:val="center"/>
          </w:tcPr>
          <w:p w14:paraId="141A75DF" w14:textId="77777777" w:rsidR="000A714F" w:rsidRDefault="000A714F" w:rsidP="008B7BAC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</w:tr>
      <w:tr w:rsidR="000A714F" w14:paraId="23CC6C40" w14:textId="77777777" w:rsidTr="000A714F">
        <w:trPr>
          <w:trHeight w:val="128"/>
        </w:trPr>
        <w:tc>
          <w:tcPr>
            <w:tcW w:w="2808" w:type="dxa"/>
            <w:vMerge w:val="restart"/>
            <w:vAlign w:val="center"/>
          </w:tcPr>
          <w:p w14:paraId="72528F5C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6452B55B" w14:textId="77777777" w:rsidR="000A714F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459" w:type="dxa"/>
            <w:vAlign w:val="center"/>
          </w:tcPr>
          <w:p w14:paraId="5404447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vAlign w:val="center"/>
          </w:tcPr>
          <w:p w14:paraId="42C466D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vAlign w:val="center"/>
          </w:tcPr>
          <w:p w14:paraId="03AA5AD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vAlign w:val="center"/>
          </w:tcPr>
          <w:p w14:paraId="396BB2F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vAlign w:val="center"/>
          </w:tcPr>
          <w:p w14:paraId="73BC69F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vAlign w:val="center"/>
          </w:tcPr>
          <w:p w14:paraId="1E392AB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12280174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180DBA1F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7461940F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5E7A0838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A9A477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B3F15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3DE23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1CCC8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DFEBE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69DCFA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364F376A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6590D691" w14:textId="77777777" w:rsidTr="000A714F">
        <w:trPr>
          <w:trHeight w:val="185"/>
        </w:trPr>
        <w:tc>
          <w:tcPr>
            <w:tcW w:w="2808" w:type="dxa"/>
            <w:vMerge/>
            <w:vAlign w:val="center"/>
          </w:tcPr>
          <w:p w14:paraId="61A9FE38" w14:textId="77777777" w:rsidR="000A714F" w:rsidRPr="00473321" w:rsidRDefault="000A714F" w:rsidP="00FC3C4B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1" w:type="dxa"/>
            <w:vAlign w:val="center"/>
          </w:tcPr>
          <w:p w14:paraId="518A84B5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A11EFD7" w14:textId="77777777" w:rsidR="000A714F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D2AEE03" w14:textId="77777777" w:rsidR="000A714F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2F9B9F0" w14:textId="77777777" w:rsidR="000A714F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15F05A7" w14:textId="77777777" w:rsidR="000A714F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568ACDC" w14:textId="77777777" w:rsidR="000A714F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BBC61EB" w14:textId="77777777" w:rsidR="000A714F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750540B8" w14:textId="77777777" w:rsidR="000A714F" w:rsidRDefault="000A714F" w:rsidP="008B7BA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</w:tr>
      <w:tr w:rsidR="000A714F" w14:paraId="2899C9D9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00845F1B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71414DE5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04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56482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1AA5D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59AA7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EE2E6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776A6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39DFB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6C483157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588F55A0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2EE14B65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14163910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397C65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0A10C4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D604E9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2B2DD8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2EA51F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258936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3B1CBD1A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371F3324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0DD4CA66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3765546A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644A8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8C566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DC08E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4DA0E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223108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3E6EC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242B95D1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56096DA0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42F9B91B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013F1029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B5BB61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8651E8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A50A01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2199E8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BE30ED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0BCFC4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4D266BFB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1CDDCA3C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42BF6D1D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44C9D125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08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69499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38F4D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15541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47BF7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89DCA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E3B08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67F77F5C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77D57A02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03A42329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4AE59AAF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09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56C0DA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D54B6F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5FB8F1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EAC9D0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F11CAB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899F9B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060E90CB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2234E0B3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53B69CC1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1FA88609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2ACCA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FA042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7E0BB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93F9C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E2AED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59927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1054D9D1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3AA1D8C0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619CE83A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5B85D18F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7C548A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680B8C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33DBE8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2C2194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B509E6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ED96E3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266638E8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35880D11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6E0507A0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52028913" w14:textId="77777777" w:rsidR="000A714F" w:rsidRPr="00503F18" w:rsidRDefault="000A714F" w:rsidP="00FC3C4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 w:rsidRPr="00503F18">
              <w:rPr>
                <w:sz w:val="16"/>
              </w:rPr>
              <w:t>12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5172C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ADCE3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CD8A4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3E54E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4CFC7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7E181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1D6E8F9C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719FC2FB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3F6A2443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65FDE512" w14:textId="77777777" w:rsidR="000A714F" w:rsidRPr="00503F18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849CF5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2A4E4E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AED20C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60FE72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B23DA7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9803D5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47BE7BCA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60B0D44B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190805C8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63D28107" w14:textId="77777777" w:rsidR="000A714F" w:rsidRPr="00503F18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ACCC4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2668E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9287C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70E4A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05C9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EDE89A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41010F32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63F7EB56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7ACD26FF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2B5DF81A" w14:textId="77777777" w:rsidR="000A714F" w:rsidRPr="00503F18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03D3D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0E2A32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199733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6E60EB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2CEBD7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04799A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45DDAB0D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09D28DE2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390C2560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22029344" w14:textId="77777777" w:rsidR="000A714F" w:rsidRPr="00503F18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D864C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A0092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8C009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FFC8D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C8E97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B0B89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21A67490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3275707C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6D99DB35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427B84BA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79FB2C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49B5D8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75F017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2C7354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F52B2F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2A96C7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18B352A0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17CF3F93" w14:textId="77777777" w:rsidTr="000A714F">
        <w:trPr>
          <w:trHeight w:val="128"/>
        </w:trPr>
        <w:tc>
          <w:tcPr>
            <w:tcW w:w="2808" w:type="dxa"/>
            <w:vAlign w:val="center"/>
          </w:tcPr>
          <w:p w14:paraId="5E690CE7" w14:textId="77777777" w:rsidR="000A714F" w:rsidRPr="008B7BAC" w:rsidRDefault="000A714F" w:rsidP="00FC3C4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B7BAC">
              <w:rPr>
                <w:b/>
                <w:bCs/>
                <w:sz w:val="20"/>
                <w:szCs w:val="20"/>
              </w:rPr>
              <w:t>RESPONSABLES</w:t>
            </w:r>
          </w:p>
        </w:tc>
        <w:tc>
          <w:tcPr>
            <w:tcW w:w="561" w:type="dxa"/>
            <w:shd w:val="clear" w:color="auto" w:fill="F2F2F2"/>
            <w:vAlign w:val="center"/>
          </w:tcPr>
          <w:p w14:paraId="7F20DB2C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851E5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E9FD7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ACD25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0DF18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F6A78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867CD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2B708C9D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2CE615AC" w14:textId="77777777" w:rsidTr="000A714F">
        <w:trPr>
          <w:trHeight w:val="128"/>
        </w:trPr>
        <w:tc>
          <w:tcPr>
            <w:tcW w:w="2808" w:type="dxa"/>
            <w:vMerge w:val="restart"/>
            <w:vAlign w:val="center"/>
          </w:tcPr>
          <w:p w14:paraId="04C6AA65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54839CD0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823B34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CA16AD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78D390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FD0FFD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1FF35CC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63A31C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11956F93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27A297A2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11DA34F7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7B2E9429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6DE1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B2A8C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01389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E4434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F5FFD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65B1E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5E66C50E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5544388C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239FEAC2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48FDE433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285C8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A73A03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D6DFD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E54E30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995C9A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264C96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3F8E684D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46CBAE10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353A4640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17A5D49A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D9D92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6BC83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EDB2AA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EBE9D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75CA6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E26BD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28510223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4DCFDF3E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0EE1823E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7C4E439C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184B5A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B38A20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6ABC2E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660D6C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C1C9FB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127AF8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6A86BB64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0C58E497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3AB432C1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2E0BD8CD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88FD4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69473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DEBCB6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FA6BF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0C67A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F2313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4757BF76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1F42BF7E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49463CB6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2693F360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4EC7AE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F32A46A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4DA437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45ACE4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AA7328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B4B727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687302E3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25A8ABE6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5EB9165E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7D9C0CEE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A8FF2B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52066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CDCD2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4442A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BF149A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8660D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1F3DEC8D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4537C27C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52D765C1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2C6776BB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842A0B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F1BD8C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A583DC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64611C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9257C2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E19A59C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18F334A8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171650E3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072CE465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6042A5E5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E32CA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3553D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5DF4AE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4894C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802D2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50CDB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13F0C731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233BFBF4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4E29C847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33F529A4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F4B52A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7AE4427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3797F8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071F604D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9BE2B29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F8A9EC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33FA4529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21E16954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4F3D931C" w14:textId="77777777" w:rsidR="000A714F" w:rsidRDefault="000A714F" w:rsidP="00FC3C4B">
            <w:pPr>
              <w:spacing w:after="0"/>
              <w:rPr>
                <w:sz w:val="16"/>
              </w:rPr>
            </w:pPr>
          </w:p>
        </w:tc>
        <w:tc>
          <w:tcPr>
            <w:tcW w:w="561" w:type="dxa"/>
            <w:shd w:val="clear" w:color="auto" w:fill="F2F2F2"/>
            <w:vAlign w:val="center"/>
          </w:tcPr>
          <w:p w14:paraId="0841805A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E5B4BE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53B1C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D796C0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BF28D3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8E282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A64F0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shd w:val="clear" w:color="auto" w:fill="F2F2F2"/>
            <w:vAlign w:val="center"/>
          </w:tcPr>
          <w:p w14:paraId="6732C5F6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  <w:tr w:rsidR="000A714F" w14:paraId="0AB3E44B" w14:textId="77777777" w:rsidTr="000A714F">
        <w:trPr>
          <w:trHeight w:val="128"/>
        </w:trPr>
        <w:tc>
          <w:tcPr>
            <w:tcW w:w="2808" w:type="dxa"/>
            <w:vMerge/>
            <w:vAlign w:val="center"/>
          </w:tcPr>
          <w:p w14:paraId="5F9271C3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61" w:type="dxa"/>
            <w:vAlign w:val="center"/>
          </w:tcPr>
          <w:p w14:paraId="1023332A" w14:textId="77777777" w:rsidR="000A714F" w:rsidRDefault="000A714F" w:rsidP="00FC3C4B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16E8642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8216E0F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5883EB8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46DAE9B1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74404C4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777A865" w14:textId="77777777" w:rsidR="000A714F" w:rsidRDefault="000A714F" w:rsidP="00FC3C4B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3390" w:type="dxa"/>
            <w:vAlign w:val="center"/>
          </w:tcPr>
          <w:p w14:paraId="748418AF" w14:textId="77777777" w:rsidR="000A714F" w:rsidRDefault="000A714F" w:rsidP="008B7BAC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4B97C140" w14:textId="3BA11835" w:rsidR="002149B4" w:rsidRPr="00041DF2" w:rsidRDefault="002149B4" w:rsidP="008B7BAC"/>
    <w:sectPr w:rsidR="002149B4" w:rsidRPr="00041DF2" w:rsidSect="007047F4">
      <w:headerReference w:type="default" r:id="rId6"/>
      <w:footerReference w:type="default" r:id="rId7"/>
      <w:pgSz w:w="16838" w:h="11906" w:orient="landscape"/>
      <w:pgMar w:top="1276" w:right="1417" w:bottom="1134" w:left="1417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559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590"/>
      <w:gridCol w:w="3543"/>
      <w:gridCol w:w="4111"/>
    </w:tblGrid>
    <w:tr w:rsidR="007047F4" w14:paraId="39621F88" w14:textId="77777777" w:rsidTr="00610403">
      <w:trPr>
        <w:trHeight w:val="834"/>
      </w:trPr>
      <w:tc>
        <w:tcPr>
          <w:tcW w:w="2349" w:type="dxa"/>
          <w:vAlign w:val="center"/>
        </w:tcPr>
        <w:p w14:paraId="0918169B" w14:textId="77777777" w:rsidR="007047F4" w:rsidRDefault="007047F4" w:rsidP="007047F4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04606CCA" wp14:editId="023A46B2">
                <wp:extent cx="1355008" cy="4667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vAlign w:val="center"/>
        </w:tcPr>
        <w:p w14:paraId="7C27F479" w14:textId="77777777" w:rsidR="007047F4" w:rsidRPr="00A53194" w:rsidRDefault="007047F4" w:rsidP="007047F4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23DAC0B1" w14:textId="77777777" w:rsidR="007047F4" w:rsidRPr="00A53194" w:rsidRDefault="007047F4" w:rsidP="007047F4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1A1F0E29" w14:textId="77777777" w:rsidR="007047F4" w:rsidRDefault="007047F4" w:rsidP="007047F4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3543" w:type="dxa"/>
          <w:vAlign w:val="center"/>
        </w:tcPr>
        <w:p w14:paraId="346EF5CA" w14:textId="77777777" w:rsidR="007047F4" w:rsidRDefault="007047F4" w:rsidP="007047F4">
          <w:pPr>
            <w:pStyle w:val="Piedepgina"/>
            <w:jc w:val="center"/>
            <w:rPr>
              <w:sz w:val="18"/>
              <w:szCs w:val="16"/>
            </w:rPr>
          </w:pPr>
          <w:r>
            <w:rPr>
              <w:noProof/>
            </w:rPr>
            <w:drawing>
              <wp:inline distT="0" distB="0" distL="0" distR="0" wp14:anchorId="10B6CED1" wp14:editId="5028EB96">
                <wp:extent cx="509270" cy="509270"/>
                <wp:effectExtent l="0" t="0" r="5080" b="508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D81762" w14:textId="77777777" w:rsidR="007047F4" w:rsidRDefault="007047F4" w:rsidP="007047F4">
          <w:pPr>
            <w:pStyle w:val="Piedepgina"/>
            <w:jc w:val="center"/>
          </w:pPr>
          <w:r w:rsidRPr="00355A49">
            <w:rPr>
              <w:sz w:val="16"/>
              <w:szCs w:val="14"/>
            </w:rPr>
            <w:t>Material realizado en colaboración con HOSBEC</w:t>
          </w:r>
        </w:p>
      </w:tc>
      <w:tc>
        <w:tcPr>
          <w:tcW w:w="4111" w:type="dxa"/>
          <w:vAlign w:val="center"/>
        </w:tcPr>
        <w:p w14:paraId="4005CBA4" w14:textId="77777777" w:rsidR="007047F4" w:rsidRDefault="007047F4" w:rsidP="007047F4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4CE2CB28" wp14:editId="3398AC6D">
                <wp:extent cx="2440305" cy="507572"/>
                <wp:effectExtent l="0" t="0" r="0" b="6985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29C9FEDF" w:rsidR="00E5014B" w:rsidRPr="007047F4" w:rsidRDefault="00E5014B" w:rsidP="007047F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041DF2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041DF2" w:rsidRDefault="00041DF2" w:rsidP="00041DF2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0D4B5819" w:rsidR="00041DF2" w:rsidRPr="00041DF2" w:rsidRDefault="00041DF2" w:rsidP="00041DF2">
          <w:pPr>
            <w:pStyle w:val="Encabezado"/>
            <w:ind w:left="70"/>
            <w:jc w:val="left"/>
            <w:rPr>
              <w:b/>
              <w:bCs/>
              <w:sz w:val="36"/>
              <w:szCs w:val="18"/>
            </w:rPr>
          </w:pPr>
          <w:r w:rsidRPr="00041DF2">
            <w:rPr>
              <w:b/>
              <w:bCs/>
              <w:sz w:val="36"/>
              <w:szCs w:val="18"/>
            </w:rPr>
            <w:t xml:space="preserve">CONTROL / REGISTRO </w:t>
          </w:r>
          <w:r w:rsidR="000A714F">
            <w:rPr>
              <w:b/>
              <w:bCs/>
              <w:sz w:val="36"/>
              <w:szCs w:val="18"/>
            </w:rPr>
            <w:t>MENSUAL</w:t>
          </w:r>
          <w:r w:rsidRPr="00041DF2">
            <w:rPr>
              <w:b/>
              <w:bCs/>
              <w:sz w:val="36"/>
              <w:szCs w:val="18"/>
            </w:rPr>
            <w:t xml:space="preserve"> DE AFOROS Y RESERVAS</w:t>
          </w:r>
        </w:p>
      </w:tc>
      <w:tc>
        <w:tcPr>
          <w:tcW w:w="2642" w:type="dxa"/>
          <w:vAlign w:val="center"/>
        </w:tcPr>
        <w:p w14:paraId="135E3CE1" w14:textId="0515281C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041DF2">
      <w:trPr>
        <w:cantSplit/>
        <w:trHeight w:val="378"/>
      </w:trPr>
      <w:tc>
        <w:tcPr>
          <w:tcW w:w="1397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041DF2">
      <w:trPr>
        <w:cantSplit/>
        <w:trHeight w:val="561"/>
      </w:trPr>
      <w:tc>
        <w:tcPr>
          <w:tcW w:w="1397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2000FBBB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F01155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A714F"/>
    <w:rsid w:val="000D5482"/>
    <w:rsid w:val="001723EA"/>
    <w:rsid w:val="00183525"/>
    <w:rsid w:val="00207287"/>
    <w:rsid w:val="002149B4"/>
    <w:rsid w:val="0024521B"/>
    <w:rsid w:val="0034508A"/>
    <w:rsid w:val="005861B5"/>
    <w:rsid w:val="00597284"/>
    <w:rsid w:val="006C204B"/>
    <w:rsid w:val="007047F4"/>
    <w:rsid w:val="00767762"/>
    <w:rsid w:val="008B7BAC"/>
    <w:rsid w:val="008C2C42"/>
    <w:rsid w:val="008E1FC8"/>
    <w:rsid w:val="00B521DE"/>
    <w:rsid w:val="00BA391B"/>
    <w:rsid w:val="00DD2E01"/>
    <w:rsid w:val="00E10D2F"/>
    <w:rsid w:val="00E5014B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6</cp:revision>
  <dcterms:created xsi:type="dcterms:W3CDTF">2020-06-26T06:41:00Z</dcterms:created>
  <dcterms:modified xsi:type="dcterms:W3CDTF">2020-07-03T07:10:00Z</dcterms:modified>
</cp:coreProperties>
</file>